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198B6" w14:textId="0F427A99" w:rsidR="006A3159" w:rsidRPr="000539F4" w:rsidRDefault="006A3159" w:rsidP="008734E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Міжнародний фестиваль </w:t>
      </w:r>
      <w:proofErr w:type="spellStart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The</w:t>
      </w:r>
      <w:proofErr w:type="spellEnd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Changwon</w:t>
      </w:r>
      <w:proofErr w:type="spellEnd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K-Pop </w:t>
      </w:r>
      <w:proofErr w:type="spellStart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World</w:t>
      </w:r>
      <w:proofErr w:type="spellEnd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Festival</w:t>
      </w:r>
      <w:proofErr w:type="spellEnd"/>
      <w:r w:rsid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: в</w:t>
      </w:r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ідбірковий</w:t>
      </w:r>
      <w:r w:rsidR="00980BDF"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регіональний</w:t>
      </w:r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етап</w:t>
      </w:r>
      <w:r w:rsid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0539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Україна</w:t>
      </w:r>
    </w:p>
    <w:p w14:paraId="351C6BF7" w14:textId="7B0A8FE1" w:rsidR="00591A02" w:rsidRDefault="00244C5B" w:rsidP="008734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44C5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44C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4C5B">
        <w:rPr>
          <w:rFonts w:ascii="Times New Roman" w:hAnsi="Times New Roman" w:cs="Times New Roman"/>
          <w:sz w:val="28"/>
          <w:szCs w:val="28"/>
          <w:lang w:val="uk-UA"/>
        </w:rPr>
        <w:t>Changwon</w:t>
      </w:r>
      <w:proofErr w:type="spellEnd"/>
      <w:r w:rsidRPr="00244C5B">
        <w:rPr>
          <w:rFonts w:ascii="Times New Roman" w:hAnsi="Times New Roman" w:cs="Times New Roman"/>
          <w:sz w:val="28"/>
          <w:szCs w:val="28"/>
          <w:lang w:val="uk-UA"/>
        </w:rPr>
        <w:t xml:space="preserve"> K-Pop </w:t>
      </w:r>
      <w:proofErr w:type="spellStart"/>
      <w:r w:rsidRPr="00244C5B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244C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44C5B">
        <w:rPr>
          <w:rFonts w:ascii="Times New Roman" w:hAnsi="Times New Roman" w:cs="Times New Roman"/>
          <w:sz w:val="28"/>
          <w:szCs w:val="28"/>
          <w:lang w:val="uk-UA"/>
        </w:rPr>
        <w:t>Festival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A3159">
        <w:rPr>
          <w:rFonts w:ascii="Times New Roman" w:hAnsi="Times New Roman" w:cs="Times New Roman"/>
          <w:sz w:val="28"/>
          <w:szCs w:val="28"/>
          <w:lang w:val="uk-UA"/>
        </w:rPr>
        <w:t xml:space="preserve">відбірковий </w:t>
      </w:r>
      <w:r w:rsidR="00980BDF">
        <w:rPr>
          <w:rFonts w:ascii="Times New Roman" w:hAnsi="Times New Roman" w:cs="Times New Roman"/>
          <w:sz w:val="28"/>
          <w:szCs w:val="28"/>
          <w:lang w:val="uk-UA"/>
        </w:rPr>
        <w:t xml:space="preserve">регіональний </w:t>
      </w:r>
      <w:r w:rsidR="006A3159">
        <w:rPr>
          <w:rFonts w:ascii="Times New Roman" w:hAnsi="Times New Roman" w:cs="Times New Roman"/>
          <w:sz w:val="28"/>
          <w:szCs w:val="28"/>
          <w:lang w:val="uk-UA"/>
        </w:rPr>
        <w:t xml:space="preserve">етап. Україна) відбувся 21-го червня 2019 року в </w:t>
      </w:r>
      <w:proofErr w:type="spellStart"/>
      <w:r w:rsidR="006A3159">
        <w:rPr>
          <w:rFonts w:ascii="Times New Roman" w:hAnsi="Times New Roman" w:cs="Times New Roman"/>
          <w:sz w:val="28"/>
          <w:szCs w:val="28"/>
          <w:lang w:val="uk-UA"/>
        </w:rPr>
        <w:t>конференц-концерт-холі</w:t>
      </w:r>
      <w:proofErr w:type="spellEnd"/>
      <w:r w:rsidR="006A3159">
        <w:rPr>
          <w:rFonts w:ascii="Times New Roman" w:hAnsi="Times New Roman" w:cs="Times New Roman"/>
          <w:sz w:val="28"/>
          <w:szCs w:val="28"/>
          <w:lang w:val="uk-UA"/>
        </w:rPr>
        <w:t xml:space="preserve"> «Оазис» </w:t>
      </w:r>
      <w:r w:rsidR="000539F4">
        <w:rPr>
          <w:rFonts w:ascii="Times New Roman" w:hAnsi="Times New Roman" w:cs="Times New Roman"/>
          <w:sz w:val="28"/>
          <w:szCs w:val="28"/>
          <w:lang w:val="uk-UA"/>
        </w:rPr>
        <w:t>у Києві</w:t>
      </w:r>
      <w:r w:rsidR="006A31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66A126" w14:textId="45D37849" w:rsidR="00622786" w:rsidRPr="00490E9B" w:rsidRDefault="006A3159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3159">
        <w:rPr>
          <w:rFonts w:ascii="Times New Roman" w:hAnsi="Times New Roman" w:cs="Times New Roman"/>
          <w:sz w:val="28"/>
          <w:szCs w:val="28"/>
          <w:lang w:val="uk-UA"/>
        </w:rPr>
        <w:t>CHANGFE,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колишня  абревіатура</w:t>
      </w:r>
      <w:r w:rsidRPr="006A3159">
        <w:rPr>
          <w:rFonts w:ascii="Times New Roman" w:hAnsi="Times New Roman" w:cs="Times New Roman"/>
          <w:sz w:val="28"/>
          <w:szCs w:val="28"/>
          <w:lang w:val="uk-UA"/>
        </w:rPr>
        <w:t xml:space="preserve"> KWF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86" w:rsidRPr="00490E9B">
        <w:rPr>
          <w:rFonts w:ascii="Times New Roman" w:hAnsi="Times New Roman" w:cs="Times New Roman"/>
          <w:sz w:val="28"/>
          <w:szCs w:val="28"/>
          <w:lang w:val="uk-UA"/>
        </w:rPr>
        <w:t>щорічний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світовий </w:t>
      </w:r>
      <w:r w:rsidR="00622786">
        <w:rPr>
          <w:rFonts w:ascii="Times New Roman" w:hAnsi="Times New Roman" w:cs="Times New Roman"/>
          <w:sz w:val="28"/>
          <w:szCs w:val="28"/>
        </w:rPr>
        <w:t>K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22786">
        <w:rPr>
          <w:rFonts w:ascii="Times New Roman" w:hAnsi="Times New Roman" w:cs="Times New Roman"/>
          <w:sz w:val="28"/>
          <w:szCs w:val="28"/>
        </w:rPr>
        <w:t>POP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86">
        <w:rPr>
          <w:rFonts w:ascii="Times New Roman" w:hAnsi="Times New Roman" w:cs="Times New Roman"/>
          <w:sz w:val="28"/>
          <w:szCs w:val="28"/>
        </w:rPr>
        <w:t>dance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>фестиваль, який об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>дну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>шанувальників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03770">
        <w:rPr>
          <w:rFonts w:ascii="Times New Roman" w:hAnsi="Times New Roman" w:cs="Times New Roman"/>
          <w:sz w:val="28"/>
          <w:szCs w:val="28"/>
          <w:lang w:val="uk-UA"/>
        </w:rPr>
        <w:t>південно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>-корейської</w:t>
      </w:r>
      <w:proofErr w:type="spellEnd"/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культури у всьому світі,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дає шанс здійснити свою мрію та стати </w:t>
      </w:r>
      <w:proofErr w:type="spellStart"/>
      <w:r w:rsidR="002F686E">
        <w:rPr>
          <w:rFonts w:ascii="Times New Roman" w:hAnsi="Times New Roman" w:cs="Times New Roman"/>
          <w:sz w:val="28"/>
          <w:szCs w:val="28"/>
          <w:lang w:val="uk-UA"/>
        </w:rPr>
        <w:t>кей-поп</w:t>
      </w:r>
      <w:proofErr w:type="spellEnd"/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 зіркою на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 xml:space="preserve"> недовгий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 час.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Захід о</w:t>
      </w:r>
      <w:r w:rsidR="00490E9B" w:rsidRPr="00622786">
        <w:rPr>
          <w:rFonts w:ascii="Times New Roman" w:hAnsi="Times New Roman" w:cs="Times New Roman"/>
          <w:sz w:val="28"/>
          <w:szCs w:val="28"/>
          <w:lang w:val="uk-UA"/>
        </w:rPr>
        <w:t>рганізований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 xml:space="preserve"> Міністерством закордонних справ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 xml:space="preserve"> Південної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Кореї, </w:t>
      </w:r>
      <w:r w:rsidR="00622786" w:rsidRPr="00622786">
        <w:rPr>
          <w:rFonts w:ascii="Times New Roman" w:hAnsi="Times New Roman" w:cs="Times New Roman"/>
          <w:sz w:val="28"/>
          <w:szCs w:val="28"/>
          <w:lang w:val="uk-UA"/>
        </w:rPr>
        <w:t>Міністерством культури, спорту і туризму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 xml:space="preserve"> Південної 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Кореї, посольством 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 xml:space="preserve">Республіки Кореї, та </w:t>
      </w:r>
      <w:proofErr w:type="spellStart"/>
      <w:r w:rsidR="00E03770">
        <w:rPr>
          <w:rFonts w:ascii="Times New Roman" w:hAnsi="Times New Roman" w:cs="Times New Roman"/>
          <w:sz w:val="28"/>
          <w:szCs w:val="28"/>
          <w:lang w:val="uk-UA"/>
        </w:rPr>
        <w:t>Південно-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>корейським</w:t>
      </w:r>
      <w:proofErr w:type="spellEnd"/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>телевізійним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 каналом </w:t>
      </w:r>
      <w:r w:rsidR="00622786">
        <w:rPr>
          <w:rFonts w:ascii="Times New Roman" w:hAnsi="Times New Roman" w:cs="Times New Roman"/>
          <w:sz w:val="28"/>
          <w:szCs w:val="28"/>
        </w:rPr>
        <w:t>KBS</w:t>
      </w:r>
      <w:r w:rsidR="006227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з 2011-го року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686E">
        <w:rPr>
          <w:rFonts w:ascii="Times New Roman" w:hAnsi="Times New Roman" w:cs="Times New Roman"/>
          <w:sz w:val="28"/>
          <w:szCs w:val="28"/>
          <w:lang w:val="uk-UA"/>
        </w:rPr>
        <w:t xml:space="preserve">сьому світі. В  Україні з </w:t>
      </w:r>
      <w:r w:rsidR="002F686E">
        <w:rPr>
          <w:rFonts w:ascii="Times New Roman" w:hAnsi="Times New Roman" w:cs="Times New Roman"/>
          <w:sz w:val="28"/>
          <w:szCs w:val="28"/>
          <w:lang w:val="ru-RU"/>
        </w:rPr>
        <w:t xml:space="preserve">2013-го року. </w:t>
      </w:r>
    </w:p>
    <w:p w14:paraId="6240EE0B" w14:textId="75E34F03" w:rsidR="00980BDF" w:rsidRDefault="00980BDF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Фестиваль </w:t>
      </w:r>
      <w:r w:rsidR="00490E9B">
        <w:rPr>
          <w:rFonts w:ascii="Times New Roman" w:hAnsi="Times New Roman" w:cs="Times New Roman"/>
          <w:sz w:val="28"/>
          <w:szCs w:val="28"/>
          <w:lang w:val="ru-RU"/>
        </w:rPr>
        <w:t xml:space="preserve">проходить </w:t>
      </w:r>
      <w:proofErr w:type="gramStart"/>
      <w:r w:rsidR="000A742F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="00490E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кілька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етапів: </w:t>
      </w:r>
    </w:p>
    <w:p w14:paraId="6FF90185" w14:textId="77777777" w:rsidR="00880375" w:rsidRDefault="00980BDF" w:rsidP="006227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37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F686E"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ерший етап – регіональній </w:t>
      </w:r>
      <w:proofErr w:type="spellStart"/>
      <w:r w:rsidR="002F686E" w:rsidRPr="0088037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2F686E"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>відбір з усіх претендентів країни, де відбувається фестиваль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EBC503D" w14:textId="3F7FC0ED" w:rsidR="00880375" w:rsidRDefault="00980BDF" w:rsidP="006227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37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F686E"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ругий етап – 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фінальний </w:t>
      </w:r>
      <w:r w:rsidR="002F686E" w:rsidRPr="00880375">
        <w:rPr>
          <w:rFonts w:ascii="Times New Roman" w:hAnsi="Times New Roman" w:cs="Times New Roman"/>
          <w:sz w:val="28"/>
          <w:szCs w:val="28"/>
          <w:lang w:val="uk-UA"/>
        </w:rPr>
        <w:t>регіональній відбір,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 який проводиться очно, де команди змагаються на одній сцені. Команда, яка виграє перше місце в регіональному етапі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свою кра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>їну уже в міжнародному форматі.</w:t>
      </w:r>
    </w:p>
    <w:p w14:paraId="595F16FD" w14:textId="3D0A2549" w:rsidR="00880375" w:rsidRDefault="00980BDF" w:rsidP="006227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Третій етап – фінальний міжнародний </w:t>
      </w:r>
      <w:proofErr w:type="spellStart"/>
      <w:r w:rsidRPr="0088037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>відбір</w:t>
      </w:r>
      <w:proofErr w:type="spellEnd"/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усіх команд та </w:t>
      </w:r>
      <w:r w:rsidR="00490E9B" w:rsidRPr="00880375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>, що зайняли перш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місц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свої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країн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01D827" w14:textId="77777777" w:rsidR="00880375" w:rsidRPr="00880375" w:rsidRDefault="00880375" w:rsidP="0062278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Четвертий </w:t>
      </w:r>
      <w:r w:rsidR="00980BDF" w:rsidRPr="00880375">
        <w:rPr>
          <w:rFonts w:ascii="Times New Roman" w:hAnsi="Times New Roman" w:cs="Times New Roman"/>
          <w:sz w:val="28"/>
          <w:szCs w:val="28"/>
          <w:lang w:val="uk-UA"/>
        </w:rPr>
        <w:t>останній етап – це змагання фіналістів,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 xml:space="preserve"> яких відібрали </w:t>
      </w:r>
      <w:proofErr w:type="spellStart"/>
      <w:r w:rsidR="00E03770">
        <w:rPr>
          <w:rFonts w:ascii="Times New Roman" w:hAnsi="Times New Roman" w:cs="Times New Roman"/>
          <w:sz w:val="28"/>
          <w:szCs w:val="28"/>
          <w:lang w:val="uk-UA"/>
        </w:rPr>
        <w:t>південно</w:t>
      </w:r>
      <w:r w:rsidR="00980BDF" w:rsidRPr="00880375">
        <w:rPr>
          <w:rFonts w:ascii="Times New Roman" w:hAnsi="Times New Roman" w:cs="Times New Roman"/>
          <w:sz w:val="28"/>
          <w:szCs w:val="28"/>
          <w:lang w:val="uk-UA"/>
        </w:rPr>
        <w:t>-корейські</w:t>
      </w:r>
      <w:proofErr w:type="spellEnd"/>
      <w:r w:rsidR="00980BDF"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 судді з фінального міжнародного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онлайн-відбору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3770">
        <w:rPr>
          <w:rFonts w:ascii="Times New Roman" w:hAnsi="Times New Roman" w:cs="Times New Roman"/>
          <w:sz w:val="28"/>
          <w:szCs w:val="28"/>
          <w:lang w:val="uk-UA"/>
        </w:rPr>
        <w:t xml:space="preserve"> в Південній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Кореї, місті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Чанвон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1CE2DC1" w14:textId="49454925" w:rsidR="002F686E" w:rsidRDefault="002F686E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686E">
        <w:rPr>
          <w:rFonts w:ascii="Times New Roman" w:hAnsi="Times New Roman" w:cs="Times New Roman"/>
          <w:sz w:val="28"/>
          <w:szCs w:val="28"/>
          <w:lang w:val="uk-UA"/>
        </w:rPr>
        <w:t>Попередні фіналісти, вклю</w:t>
      </w:r>
      <w:r w:rsidR="00980BDF">
        <w:rPr>
          <w:rFonts w:ascii="Times New Roman" w:hAnsi="Times New Roman" w:cs="Times New Roman"/>
          <w:sz w:val="28"/>
          <w:szCs w:val="28"/>
          <w:lang w:val="uk-UA"/>
        </w:rPr>
        <w:t>чені в остаточний список, запрошуються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 xml:space="preserve"> Кореєю</w:t>
      </w:r>
      <w:r w:rsidRPr="002F686E">
        <w:rPr>
          <w:rFonts w:ascii="Times New Roman" w:hAnsi="Times New Roman" w:cs="Times New Roman"/>
          <w:sz w:val="28"/>
          <w:szCs w:val="28"/>
          <w:lang w:val="uk-UA"/>
        </w:rPr>
        <w:t xml:space="preserve"> на двотижневу повніст</w:t>
      </w:r>
      <w:r w:rsidR="00980BDF">
        <w:rPr>
          <w:rFonts w:ascii="Times New Roman" w:hAnsi="Times New Roman" w:cs="Times New Roman"/>
          <w:sz w:val="28"/>
          <w:szCs w:val="28"/>
          <w:lang w:val="uk-UA"/>
        </w:rPr>
        <w:t xml:space="preserve">ю оплачувану програму, де вони </w:t>
      </w:r>
      <w:r w:rsidRPr="002F686E">
        <w:rPr>
          <w:rFonts w:ascii="Times New Roman" w:hAnsi="Times New Roman" w:cs="Times New Roman"/>
          <w:sz w:val="28"/>
          <w:szCs w:val="28"/>
          <w:lang w:val="uk-UA"/>
        </w:rPr>
        <w:t>знайомляться з безліччю корейськ</w:t>
      </w:r>
      <w:r w:rsidR="00980BDF">
        <w:rPr>
          <w:rFonts w:ascii="Times New Roman" w:hAnsi="Times New Roman" w:cs="Times New Roman"/>
          <w:sz w:val="28"/>
          <w:szCs w:val="28"/>
          <w:lang w:val="uk-UA"/>
        </w:rPr>
        <w:t>их культурних заходів, проходять</w:t>
      </w:r>
      <w:r w:rsidRPr="002F686E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підготовку у корейських галузевих експертів, щоб виступити на тій же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 xml:space="preserve"> сцені, що і всесвітньо відомі </w:t>
      </w:r>
      <w:proofErr w:type="spellStart"/>
      <w:r w:rsidR="0088037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686E">
        <w:rPr>
          <w:rFonts w:ascii="Times New Roman" w:hAnsi="Times New Roman" w:cs="Times New Roman"/>
          <w:sz w:val="28"/>
          <w:szCs w:val="28"/>
          <w:lang w:val="uk-UA"/>
        </w:rPr>
        <w:t>йдол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0A74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980B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0375" w:rsidRPr="00880375">
        <w:rPr>
          <w:rFonts w:ascii="Times New Roman" w:hAnsi="Times New Roman" w:cs="Times New Roman"/>
          <w:sz w:val="28"/>
          <w:szCs w:val="28"/>
          <w:lang w:val="uk-UA"/>
        </w:rPr>
        <w:t>позмагатися один з одним</w:t>
      </w:r>
      <w:r w:rsidR="008803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DBE19EE" w14:textId="616DD7D8" w:rsidR="00DA6E0B" w:rsidRDefault="00880375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2019-ому році</w:t>
      </w:r>
      <w:r w:rsidR="001E677B">
        <w:rPr>
          <w:rFonts w:ascii="Times New Roman" w:hAnsi="Times New Roman" w:cs="Times New Roman"/>
          <w:sz w:val="28"/>
          <w:szCs w:val="28"/>
          <w:lang w:val="uk-UA"/>
        </w:rPr>
        <w:t>, 21-го червня,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раз</w:t>
      </w:r>
      <w:r w:rsidR="001E677B">
        <w:rPr>
          <w:rFonts w:ascii="Times New Roman" w:hAnsi="Times New Roman" w:cs="Times New Roman"/>
          <w:sz w:val="28"/>
          <w:szCs w:val="28"/>
          <w:lang w:val="uk-UA"/>
        </w:rPr>
        <w:t>ом зі своєю танцювальною команд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рала участь у регіональному відбірковому етапі, попередньо пройшовши регі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 xml:space="preserve">ональній </w:t>
      </w:r>
      <w:proofErr w:type="spellStart"/>
      <w:r w:rsidRPr="0088037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0375">
        <w:rPr>
          <w:rFonts w:ascii="Times New Roman" w:hAnsi="Times New Roman" w:cs="Times New Roman"/>
          <w:sz w:val="28"/>
          <w:szCs w:val="28"/>
          <w:lang w:val="uk-UA"/>
        </w:rPr>
        <w:t>відбір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Команди зі всієї України готувалися до 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події цілий рік, тому що</w:t>
      </w:r>
      <w:r w:rsidR="001751BA" w:rsidRPr="001751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51BA">
        <w:rPr>
          <w:rFonts w:ascii="Times New Roman" w:hAnsi="Times New Roman" w:cs="Times New Roman"/>
          <w:sz w:val="28"/>
          <w:szCs w:val="28"/>
        </w:rPr>
        <w:t>KFW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єдиний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фестиваль, який проводиться на Україні, де один  з головних призів – поїздка до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Східн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ої Кореї. 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цьому фестивалі</w:t>
      </w:r>
      <w:r w:rsidR="001751BA" w:rsidRPr="001751BA">
        <w:rPr>
          <w:lang w:val="ru-RU"/>
        </w:rPr>
        <w:t xml:space="preserve"> 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учасники</w:t>
      </w:r>
      <w:r w:rsidR="001C33ED">
        <w:rPr>
          <w:rFonts w:ascii="Times New Roman" w:hAnsi="Times New Roman" w:cs="Times New Roman"/>
          <w:sz w:val="28"/>
          <w:szCs w:val="28"/>
          <w:lang w:val="uk-UA"/>
        </w:rPr>
        <w:t xml:space="preserve"> подають </w:t>
      </w:r>
      <w:r w:rsidR="001751BA" w:rsidRPr="001751BA">
        <w:rPr>
          <w:rFonts w:ascii="Times New Roman" w:hAnsi="Times New Roman" w:cs="Times New Roman"/>
          <w:sz w:val="28"/>
          <w:szCs w:val="28"/>
          <w:lang w:val="uk-UA"/>
        </w:rPr>
        <w:t xml:space="preserve">заявки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751BA" w:rsidRPr="001751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категоріях: вокал і танець.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ати 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участь 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>можуть танцювальні</w:t>
      </w:r>
      <w:r w:rsidR="001751BA">
        <w:rPr>
          <w:rFonts w:ascii="Times New Roman" w:hAnsi="Times New Roman" w:cs="Times New Roman"/>
          <w:sz w:val="28"/>
          <w:szCs w:val="28"/>
          <w:lang w:val="uk-UA"/>
        </w:rPr>
        <w:t xml:space="preserve"> команди, соло-виконавці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в танцювальній категорії, а також група співаків, або соло-</w:t>
      </w:r>
      <w:r w:rsidR="001C33ED">
        <w:rPr>
          <w:rFonts w:ascii="Times New Roman" w:hAnsi="Times New Roman" w:cs="Times New Roman"/>
          <w:sz w:val="28"/>
          <w:szCs w:val="28"/>
          <w:lang w:val="uk-UA"/>
        </w:rPr>
        <w:t>виконавці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вокальній ка</w:t>
      </w:r>
      <w:r w:rsidR="001C33ED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горі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14:paraId="193858A7" w14:textId="70A92BF0" w:rsidR="001C33ED" w:rsidRDefault="001E677B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2019 році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фінальному регіональному етапі в Україні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бр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али участь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>вокальній категорії: д</w:t>
      </w:r>
      <w:r w:rsidR="001C33ED">
        <w:rPr>
          <w:rFonts w:ascii="Times New Roman" w:hAnsi="Times New Roman" w:cs="Times New Roman"/>
          <w:sz w:val="28"/>
          <w:szCs w:val="28"/>
          <w:lang w:val="uk-UA"/>
        </w:rPr>
        <w:t>ва дуети, один соло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C33ED">
        <w:rPr>
          <w:rFonts w:ascii="Times New Roman" w:hAnsi="Times New Roman" w:cs="Times New Roman"/>
          <w:sz w:val="28"/>
          <w:szCs w:val="28"/>
          <w:lang w:val="uk-UA"/>
        </w:rPr>
        <w:t>виконавець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 xml:space="preserve">; у 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>танцювальній: 17 команд.</w:t>
      </w:r>
    </w:p>
    <w:p w14:paraId="21ADCC12" w14:textId="570D1322" w:rsidR="00DA6E0B" w:rsidRDefault="001C33ED" w:rsidP="006227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Відкриття фестивалю було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13-30</w:t>
      </w:r>
      <w:r>
        <w:rPr>
          <w:rFonts w:ascii="Times New Roman" w:hAnsi="Times New Roman" w:cs="Times New Roman"/>
          <w:sz w:val="28"/>
          <w:szCs w:val="28"/>
          <w:lang w:val="uk-UA"/>
        </w:rPr>
        <w:t>. Виступи бу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розділені</w:t>
      </w:r>
      <w:r w:rsidRPr="001C33ED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 блоки</w:t>
      </w:r>
      <w:r w:rsidRPr="001C33ED">
        <w:rPr>
          <w:rFonts w:ascii="Times New Roman" w:hAnsi="Times New Roman" w:cs="Times New Roman"/>
          <w:sz w:val="28"/>
          <w:szCs w:val="28"/>
          <w:lang w:val="uk-UA"/>
        </w:rPr>
        <w:t>: перший включав вокальну категорію та 7 танцювальних виступів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починався о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14-00</w:t>
      </w:r>
      <w:r w:rsidRPr="001C33ED">
        <w:rPr>
          <w:rFonts w:ascii="Times New Roman" w:hAnsi="Times New Roman" w:cs="Times New Roman"/>
          <w:sz w:val="28"/>
          <w:szCs w:val="28"/>
          <w:lang w:val="uk-UA"/>
        </w:rPr>
        <w:t>; другий – 10 танцювальних виступів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починався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о 15-50</w:t>
      </w:r>
      <w:r w:rsidRPr="001C33E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Між ними була встановлена перерва в двадцять хвилин.</w:t>
      </w:r>
      <w:r w:rsidR="00DA6E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Церемонія нагородження була о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17-30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37A9A5E" w14:textId="77777777" w:rsidR="001C33ED" w:rsidRPr="00490E9B" w:rsidRDefault="001C33ED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Того року регіональний відбірковий етап в Україні Міжнародного </w:t>
      </w:r>
      <w:r w:rsidR="00E03770" w:rsidRPr="00490E9B">
        <w:rPr>
          <w:rFonts w:ascii="Times New Roman" w:hAnsi="Times New Roman" w:cs="Times New Roman"/>
          <w:sz w:val="28"/>
          <w:szCs w:val="28"/>
          <w:lang w:val="uk-UA"/>
        </w:rPr>
        <w:t>фестивалю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Changwon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K-Pop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677B" w:rsidRPr="00490E9B">
        <w:rPr>
          <w:rFonts w:ascii="Times New Roman" w:hAnsi="Times New Roman" w:cs="Times New Roman"/>
          <w:sz w:val="28"/>
          <w:szCs w:val="28"/>
          <w:lang w:val="uk-UA"/>
        </w:rPr>
        <w:t>Festival</w:t>
      </w:r>
      <w:proofErr w:type="spellEnd"/>
      <w:r w:rsidR="001E677B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виграла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танцювальна команда MTBD з міста Харків. Нажаль, вони не пройшли міжнародний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відбір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та не полетіл</w:t>
      </w:r>
      <w:r w:rsidR="001E677B" w:rsidRPr="00490E9B">
        <w:rPr>
          <w:rFonts w:ascii="Times New Roman" w:hAnsi="Times New Roman" w:cs="Times New Roman"/>
          <w:sz w:val="28"/>
          <w:szCs w:val="28"/>
          <w:lang w:val="uk-UA"/>
        </w:rPr>
        <w:t>и представляти Україну у фіналі.</w:t>
      </w:r>
    </w:p>
    <w:p w14:paraId="6E597AE2" w14:textId="75B498AA" w:rsidR="006A3159" w:rsidRDefault="001E677B" w:rsidP="006227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E9B">
        <w:rPr>
          <w:rFonts w:ascii="Times New Roman" w:hAnsi="Times New Roman" w:cs="Times New Roman"/>
          <w:sz w:val="28"/>
          <w:szCs w:val="28"/>
          <w:lang w:val="uk-UA"/>
        </w:rPr>
        <w:t>Як для танцівника, який вибрав напрям «k-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pop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coverdance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», цей конкурс має дуже велике значення. В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існує безліч </w:t>
      </w:r>
      <w:proofErr w:type="spellStart"/>
      <w:r w:rsidRPr="00490E9B">
        <w:rPr>
          <w:rFonts w:ascii="Times New Roman" w:hAnsi="Times New Roman" w:cs="Times New Roman"/>
          <w:sz w:val="28"/>
          <w:szCs w:val="28"/>
          <w:lang w:val="uk-UA"/>
        </w:rPr>
        <w:t>кавер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>команд</w:t>
      </w:r>
      <w:proofErr w:type="spellEnd"/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, які мріють хоча би потрапити до фіналу відбіркового регіонального раунду, не кажучи вже про фінал у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Східн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ій Кореї. На таких заходах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танцюристи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відчувають себе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>у своїй тарілці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>. У звичайному житті всі вони займаються своїми справами, навчаються та працюють, але в танцювальних залах на тренуваннях, на конкурсах та на міжнародних фестивалях вони почувають себе інакше, немов справжні зірки, забуваючи про все, що знаходиться з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овні</w:t>
      </w:r>
      <w:r w:rsidRPr="00490E9B">
        <w:rPr>
          <w:rFonts w:ascii="Times New Roman" w:hAnsi="Times New Roman" w:cs="Times New Roman"/>
          <w:sz w:val="28"/>
          <w:szCs w:val="28"/>
          <w:lang w:val="uk-UA"/>
        </w:rPr>
        <w:t>. Люди, об’єднані одн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>ією ідеєю, музикою та танцями, змагаються один з одним, щоб стати кращими в тій справі, про яку нав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іть мало х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то знає. Атмосфера на таких заходах пречудова, ти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відчуваєш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своїх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товаришів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, які слугують тобі опоро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ю, своїх </w:t>
      </w:r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суперників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, яких ті повинен здолати, бачиш людей, які прийшли на тебе подивитися, підтримати та </w:t>
      </w:r>
      <w:proofErr w:type="spellStart"/>
      <w:r w:rsidR="00490E9B" w:rsidRPr="00490E9B">
        <w:rPr>
          <w:rFonts w:ascii="Times New Roman" w:hAnsi="Times New Roman" w:cs="Times New Roman"/>
          <w:sz w:val="28"/>
          <w:szCs w:val="28"/>
          <w:lang w:val="uk-UA"/>
        </w:rPr>
        <w:t>повболівати</w:t>
      </w:r>
      <w:proofErr w:type="spellEnd"/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A742F">
        <w:rPr>
          <w:rFonts w:ascii="Times New Roman" w:hAnsi="Times New Roman" w:cs="Times New Roman"/>
          <w:sz w:val="28"/>
          <w:szCs w:val="28"/>
          <w:lang w:val="uk-UA"/>
        </w:rPr>
        <w:t>перебуваєш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у своєму закритому світі, де всі тебе розуміють, тому що самі живуть цим моментом. Цей міжнародний фестиваль справив н</w:t>
      </w:r>
      <w:r w:rsidR="00490E9B">
        <w:rPr>
          <w:rFonts w:ascii="Times New Roman" w:hAnsi="Times New Roman" w:cs="Times New Roman"/>
          <w:sz w:val="28"/>
          <w:szCs w:val="28"/>
          <w:lang w:val="uk-UA"/>
        </w:rPr>
        <w:t>а мене</w:t>
      </w:r>
      <w:r w:rsidR="0020727D" w:rsidRPr="00490E9B">
        <w:rPr>
          <w:rFonts w:ascii="Times New Roman" w:hAnsi="Times New Roman" w:cs="Times New Roman"/>
          <w:sz w:val="28"/>
          <w:szCs w:val="28"/>
          <w:lang w:val="uk-UA"/>
        </w:rPr>
        <w:t xml:space="preserve"> сильне  та незабутнє враження. </w:t>
      </w:r>
    </w:p>
    <w:p w14:paraId="2C519C9B" w14:textId="7E8FDF78" w:rsidR="000A742F" w:rsidRDefault="000A742F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539F4">
        <w:rPr>
          <w:rFonts w:ascii="Times New Roman" w:hAnsi="Times New Roman" w:cs="Times New Roman"/>
          <w:i/>
          <w:iCs/>
          <w:sz w:val="28"/>
          <w:szCs w:val="28"/>
          <w:lang w:val="uk-UA"/>
        </w:rPr>
        <w:t>Олександра Новицька</w:t>
      </w:r>
      <w:r w:rsidR="000539F4" w:rsidRPr="000539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студентка 5 курсу заочної форми навчання спеціальності Журналістика</w:t>
      </w:r>
    </w:p>
    <w:p w14:paraId="62FDAA12" w14:textId="2FDD1E74" w:rsidR="007B448B" w:rsidRDefault="007B448B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C5B0A1A" wp14:editId="4B0BF2F1">
            <wp:extent cx="6152515" cy="3151773"/>
            <wp:effectExtent l="0" t="0" r="635" b="0"/>
            <wp:docPr id="1" name="Рисунок 1" descr="C:\Users\Андрей\Desktop\на сайт\6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678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D448" w14:textId="5262DF3D" w:rsidR="007B448B" w:rsidRDefault="007B448B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92B53C4" wp14:editId="36B9F6E3">
            <wp:extent cx="6152515" cy="6152515"/>
            <wp:effectExtent l="0" t="0" r="635" b="635"/>
            <wp:docPr id="2" name="Рисунок 2" descr="C:\Users\Андрей\Desktop\на сайт\photo_2019-06-25_06-5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photo_2019-06-25_06-50-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3424" w14:textId="32162B29" w:rsidR="007B448B" w:rsidRDefault="007B448B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A1E3929" wp14:editId="2A54D8C1">
            <wp:extent cx="6152515" cy="4101677"/>
            <wp:effectExtent l="0" t="0" r="635" b="0"/>
            <wp:docPr id="3" name="Рисунок 3" descr="C:\Users\Андрей\Desktop\на сайт\photo_2019-07-03_16-2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photo_2019-07-03_16-27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2262" w14:textId="1CCBEC44" w:rsidR="007B448B" w:rsidRDefault="007B448B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7C8A771B" wp14:editId="0179736F">
            <wp:extent cx="6152515" cy="3008964"/>
            <wp:effectExtent l="0" t="0" r="635" b="1270"/>
            <wp:docPr id="4" name="Рисунок 4" descr="C:\Users\Андрей\Desktop\на сайт\photo_2021-02-21_22-1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а сайт\photo_2021-02-21_22-15-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1D1A" w14:textId="596D03B3" w:rsidR="007B448B" w:rsidRPr="000539F4" w:rsidRDefault="007B448B" w:rsidP="00622786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A90788F" wp14:editId="55301406">
            <wp:extent cx="6152515" cy="3283796"/>
            <wp:effectExtent l="0" t="0" r="635" b="0"/>
            <wp:docPr id="5" name="Рисунок 5" descr="C:\Users\Андрей\Desktop\на сайт\photo_2021-02-21_22-1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а сайт\photo_2021-02-21_22-15-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48B" w:rsidRPr="000539F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71DD2"/>
    <w:multiLevelType w:val="hybridMultilevel"/>
    <w:tmpl w:val="E0522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66C16"/>
    <w:multiLevelType w:val="hybridMultilevel"/>
    <w:tmpl w:val="5A027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8"/>
    <w:rsid w:val="000539F4"/>
    <w:rsid w:val="000A742F"/>
    <w:rsid w:val="000B10F6"/>
    <w:rsid w:val="0015467A"/>
    <w:rsid w:val="001751BA"/>
    <w:rsid w:val="001C33ED"/>
    <w:rsid w:val="001E677B"/>
    <w:rsid w:val="0020727D"/>
    <w:rsid w:val="00244C5B"/>
    <w:rsid w:val="002F686E"/>
    <w:rsid w:val="00490E9B"/>
    <w:rsid w:val="004D5658"/>
    <w:rsid w:val="00591A02"/>
    <w:rsid w:val="00616034"/>
    <w:rsid w:val="00622786"/>
    <w:rsid w:val="006A3159"/>
    <w:rsid w:val="0072093C"/>
    <w:rsid w:val="007B448B"/>
    <w:rsid w:val="008101FF"/>
    <w:rsid w:val="00821990"/>
    <w:rsid w:val="008734E7"/>
    <w:rsid w:val="00880375"/>
    <w:rsid w:val="00980BDF"/>
    <w:rsid w:val="009F63B4"/>
    <w:rsid w:val="00B334FA"/>
    <w:rsid w:val="00C250E7"/>
    <w:rsid w:val="00DA6E0B"/>
    <w:rsid w:val="00DE4A35"/>
    <w:rsid w:val="00DF16CA"/>
    <w:rsid w:val="00E03770"/>
    <w:rsid w:val="00E24F89"/>
    <w:rsid w:val="00F5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8E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93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31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093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A31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AE592-9288-4512-BDE5-24ECDAF93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9</cp:revision>
  <dcterms:created xsi:type="dcterms:W3CDTF">2021-02-20T20:28:00Z</dcterms:created>
  <dcterms:modified xsi:type="dcterms:W3CDTF">2021-02-23T09:03:00Z</dcterms:modified>
</cp:coreProperties>
</file>